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0983" w14:textId="4E08EE9F" w:rsidR="00084695" w:rsidRPr="00E21DD6" w:rsidRDefault="00790567" w:rsidP="00962E2B">
      <w:pPr>
        <w:pStyle w:val="Regberschrift3"/>
        <w:numPr>
          <w:ilvl w:val="1"/>
          <w:numId w:val="8"/>
        </w:numPr>
        <w:tabs>
          <w:tab w:val="left" w:pos="1134"/>
        </w:tabs>
        <w:ind w:left="0" w:firstLine="0"/>
        <w:rPr>
          <w:sz w:val="28"/>
          <w:szCs w:val="28"/>
        </w:rPr>
      </w:pPr>
      <w:r>
        <w:rPr>
          <w:sz w:val="28"/>
          <w:szCs w:val="28"/>
        </w:rPr>
        <w:t>Erfassungsbeleg für die Datenbank Engagieren, Verwalten und Ausbilden von Reservistinnen und Reservisten</w:t>
      </w:r>
      <w:r w:rsidR="00A34DCA">
        <w:rPr>
          <w:sz w:val="28"/>
          <w:szCs w:val="28"/>
        </w:rPr>
        <w:t xml:space="preserve"> und Einwilligung in die Datenverarbeitung</w:t>
      </w:r>
    </w:p>
    <w:p w14:paraId="77FCB902" w14:textId="4247EB64" w:rsidR="00980608" w:rsidRPr="00624867" w:rsidRDefault="00CF216D" w:rsidP="00624867">
      <w:pPr>
        <w:pStyle w:val="Textkrper"/>
        <w:spacing w:line="240" w:lineRule="auto"/>
        <w:ind w:left="533"/>
        <w:jc w:val="right"/>
        <w:rPr>
          <w:rFonts w:ascii="Arial" w:hAnsi="Arial" w:cs="Arial"/>
          <w:i w:val="0"/>
          <w:spacing w:val="-2"/>
          <w:sz w:val="20"/>
          <w:szCs w:val="20"/>
        </w:rPr>
      </w:pPr>
      <w:r w:rsidRPr="00624867">
        <w:rPr>
          <w:rFonts w:ascii="Arial" w:hAnsi="Arial" w:cs="Arial"/>
          <w:i w:val="0"/>
          <w:spacing w:val="-2"/>
          <w:sz w:val="20"/>
          <w:szCs w:val="20"/>
        </w:rPr>
        <w:t>Schutzbereich 2</w:t>
      </w:r>
    </w:p>
    <w:p w14:paraId="5C1E2B33" w14:textId="6AF781BE" w:rsidR="00624867" w:rsidRPr="00624867" w:rsidRDefault="00624867" w:rsidP="00624867">
      <w:pPr>
        <w:pStyle w:val="Textkrper"/>
        <w:ind w:left="533"/>
        <w:jc w:val="right"/>
        <w:rPr>
          <w:rFonts w:ascii="Arial" w:hAnsi="Arial" w:cs="Arial"/>
          <w:i w:val="0"/>
          <w:spacing w:val="-2"/>
          <w:sz w:val="20"/>
          <w:szCs w:val="20"/>
        </w:rPr>
      </w:pPr>
      <w:r w:rsidRPr="00624867">
        <w:rPr>
          <w:rFonts w:ascii="Arial" w:hAnsi="Arial" w:cs="Arial"/>
          <w:i w:val="0"/>
          <w:spacing w:val="-2"/>
          <w:sz w:val="20"/>
          <w:szCs w:val="20"/>
        </w:rPr>
        <w:t>V-Nummer 1006</w:t>
      </w:r>
      <w:r w:rsidR="00833044">
        <w:rPr>
          <w:rFonts w:ascii="Arial" w:hAnsi="Arial" w:cs="Arial"/>
          <w:i w:val="0"/>
          <w:spacing w:val="-2"/>
          <w:sz w:val="20"/>
          <w:szCs w:val="20"/>
        </w:rPr>
        <w:t>2290</w:t>
      </w:r>
      <w:r w:rsidRPr="00624867">
        <w:rPr>
          <w:rFonts w:ascii="Arial" w:hAnsi="Arial" w:cs="Arial"/>
          <w:i w:val="0"/>
          <w:spacing w:val="-2"/>
          <w:sz w:val="20"/>
          <w:szCs w:val="20"/>
        </w:rPr>
        <w:t xml:space="preserve"> S</w:t>
      </w:r>
    </w:p>
    <w:p w14:paraId="35527A70" w14:textId="499FB5CC" w:rsidR="00790567" w:rsidRPr="000B1C4D" w:rsidRDefault="00790567" w:rsidP="00A34DCA">
      <w:pPr>
        <w:pStyle w:val="Textkrper"/>
        <w:spacing w:line="240" w:lineRule="auto"/>
        <w:ind w:left="533"/>
        <w:rPr>
          <w:rFonts w:ascii="Arial" w:hAnsi="Arial" w:cs="Arial"/>
          <w:b w:val="0"/>
          <w:i w:val="0"/>
          <w:sz w:val="16"/>
          <w:szCs w:val="16"/>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39ECCADD" w14:textId="77777777" w:rsidTr="00513547">
        <w:tc>
          <w:tcPr>
            <w:tcW w:w="3402" w:type="dxa"/>
            <w:tcBorders>
              <w:top w:val="single" w:sz="18" w:space="0" w:color="auto"/>
              <w:bottom w:val="single" w:sz="18" w:space="0" w:color="auto"/>
            </w:tcBorders>
            <w:vAlign w:val="center"/>
          </w:tcPr>
          <w:p w14:paraId="382FE624"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09CC98C"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47644BF3" w14:textId="77777777" w:rsidTr="00513547">
        <w:tc>
          <w:tcPr>
            <w:tcW w:w="3402" w:type="dxa"/>
            <w:tcBorders>
              <w:top w:val="single" w:sz="18" w:space="0" w:color="auto"/>
            </w:tcBorders>
            <w:vAlign w:val="center"/>
          </w:tcPr>
          <w:p w14:paraId="4C2F534E"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4E9BBB11"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790567" w:rsidRPr="00DA280E" w14:paraId="50C81C25" w14:textId="77777777" w:rsidTr="00513547">
        <w:tc>
          <w:tcPr>
            <w:tcW w:w="3402" w:type="dxa"/>
            <w:vAlign w:val="center"/>
          </w:tcPr>
          <w:p w14:paraId="6DC27BC5"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913343E"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790567" w:rsidRPr="00DA280E" w14:paraId="57F7C2F2" w14:textId="77777777" w:rsidTr="00513547">
        <w:tc>
          <w:tcPr>
            <w:tcW w:w="3402" w:type="dxa"/>
            <w:vAlign w:val="center"/>
          </w:tcPr>
          <w:p w14:paraId="27EC8751"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380FFA07"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77DE921A" w14:textId="77777777" w:rsidTr="00513547">
        <w:tc>
          <w:tcPr>
            <w:tcW w:w="3402" w:type="dxa"/>
            <w:vAlign w:val="center"/>
          </w:tcPr>
          <w:p w14:paraId="56FEA70A"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025AFE68"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39A0D7C3" w14:textId="77777777" w:rsidTr="00513547">
        <w:tc>
          <w:tcPr>
            <w:tcW w:w="3402" w:type="dxa"/>
            <w:vAlign w:val="center"/>
          </w:tcPr>
          <w:p w14:paraId="3097E3BD"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08909E"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78D64935" w14:textId="77777777" w:rsidTr="00513547">
        <w:tc>
          <w:tcPr>
            <w:tcW w:w="3402" w:type="dxa"/>
            <w:vAlign w:val="center"/>
          </w:tcPr>
          <w:p w14:paraId="6A822FED"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1F757A01"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47B19E06" w14:textId="77777777" w:rsidTr="00513547">
        <w:tc>
          <w:tcPr>
            <w:tcW w:w="3402" w:type="dxa"/>
            <w:vAlign w:val="center"/>
          </w:tcPr>
          <w:p w14:paraId="4FC37615"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1895D8FA" w14:textId="658DC9CB"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sidR="0090162F">
              <w:rPr>
                <w:sz w:val="20"/>
              </w:rPr>
              <w:t xml:space="preserve"> / </w:t>
            </w:r>
            <w:r w:rsidR="0090162F">
              <w:rPr>
                <w:sz w:val="20"/>
              </w:rPr>
              <w:fldChar w:fldCharType="begin">
                <w:ffData>
                  <w:name w:val="Text28"/>
                  <w:enabled/>
                  <w:calcOnExit w:val="0"/>
                  <w:textInput/>
                </w:ffData>
              </w:fldChar>
            </w:r>
            <w:bookmarkStart w:id="7" w:name="Text28"/>
            <w:r w:rsidR="0090162F">
              <w:rPr>
                <w:sz w:val="20"/>
              </w:rPr>
              <w:instrText xml:space="preserve"> FORMTEXT </w:instrText>
            </w:r>
            <w:r w:rsidR="0090162F">
              <w:rPr>
                <w:sz w:val="20"/>
              </w:rPr>
            </w:r>
            <w:r w:rsidR="0090162F">
              <w:rPr>
                <w:sz w:val="20"/>
              </w:rPr>
              <w:fldChar w:fldCharType="separate"/>
            </w:r>
            <w:r w:rsidR="0090162F">
              <w:rPr>
                <w:noProof/>
                <w:sz w:val="20"/>
              </w:rPr>
              <w:t> </w:t>
            </w:r>
            <w:r w:rsidR="0090162F">
              <w:rPr>
                <w:noProof/>
                <w:sz w:val="20"/>
              </w:rPr>
              <w:t> </w:t>
            </w:r>
            <w:r w:rsidR="0090162F">
              <w:rPr>
                <w:noProof/>
                <w:sz w:val="20"/>
              </w:rPr>
              <w:t> </w:t>
            </w:r>
            <w:r w:rsidR="0090162F">
              <w:rPr>
                <w:noProof/>
                <w:sz w:val="20"/>
              </w:rPr>
              <w:t> </w:t>
            </w:r>
            <w:r w:rsidR="0090162F">
              <w:rPr>
                <w:noProof/>
                <w:sz w:val="20"/>
              </w:rPr>
              <w:t> </w:t>
            </w:r>
            <w:r w:rsidR="0090162F">
              <w:rPr>
                <w:sz w:val="20"/>
              </w:rPr>
              <w:fldChar w:fldCharType="end"/>
            </w:r>
            <w:bookmarkEnd w:id="7"/>
          </w:p>
        </w:tc>
      </w:tr>
      <w:tr w:rsidR="00790567" w:rsidRPr="00DA280E" w14:paraId="1C16EB88" w14:textId="77777777" w:rsidTr="00513547">
        <w:tc>
          <w:tcPr>
            <w:tcW w:w="3402" w:type="dxa"/>
            <w:vAlign w:val="center"/>
          </w:tcPr>
          <w:p w14:paraId="040836A8"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4A2582C7"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79E6D8DC" w14:textId="77777777" w:rsidTr="00513547">
        <w:tc>
          <w:tcPr>
            <w:tcW w:w="3402" w:type="dxa"/>
            <w:vAlign w:val="center"/>
          </w:tcPr>
          <w:p w14:paraId="36566EB6"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2CE21FB3" w14:textId="2D5A2751" w:rsidR="00790567" w:rsidRPr="00962E2B" w:rsidRDefault="00CC5B31"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9251B3">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A8E0C8F" w14:textId="77777777" w:rsidTr="00513547">
        <w:tc>
          <w:tcPr>
            <w:tcW w:w="3402" w:type="dxa"/>
            <w:vAlign w:val="center"/>
          </w:tcPr>
          <w:p w14:paraId="281A7106"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196ECBD3" w14:textId="77777777" w:rsidR="00790567" w:rsidRPr="00962E2B" w:rsidRDefault="00CC5B31"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593CE1" w14:textId="77777777" w:rsidTr="00513547">
        <w:tc>
          <w:tcPr>
            <w:tcW w:w="3402" w:type="dxa"/>
            <w:vAlign w:val="center"/>
          </w:tcPr>
          <w:p w14:paraId="4684988D"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67DD2174" w14:textId="77777777" w:rsidR="00790567" w:rsidRPr="00962E2B" w:rsidRDefault="00CC5B31"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FD0BB0C" w14:textId="77777777" w:rsidTr="00513547">
        <w:tc>
          <w:tcPr>
            <w:tcW w:w="3402" w:type="dxa"/>
            <w:vAlign w:val="center"/>
          </w:tcPr>
          <w:p w14:paraId="5F814021"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7C861B42" w14:textId="77777777" w:rsidR="00790567" w:rsidRPr="00962E2B" w:rsidRDefault="00CC5B31"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527390CA" w14:textId="77777777" w:rsidTr="00513547">
        <w:tc>
          <w:tcPr>
            <w:tcW w:w="3402" w:type="dxa"/>
            <w:vAlign w:val="center"/>
          </w:tcPr>
          <w:p w14:paraId="45A48FC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552DA082" w14:textId="77777777" w:rsidR="00790567" w:rsidRPr="00962E2B" w:rsidRDefault="00CC5B31"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332B7F5" w14:textId="77777777" w:rsidTr="00513547">
        <w:tc>
          <w:tcPr>
            <w:tcW w:w="3402" w:type="dxa"/>
            <w:vAlign w:val="center"/>
          </w:tcPr>
          <w:p w14:paraId="36866EFF"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5E5D0FC4"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4A0A000E" w14:textId="77777777" w:rsidTr="00513547">
        <w:tc>
          <w:tcPr>
            <w:tcW w:w="3402" w:type="dxa"/>
            <w:vAlign w:val="center"/>
          </w:tcPr>
          <w:p w14:paraId="3BC7FF1B"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02928521"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1D1C2799" w14:textId="77777777" w:rsidTr="00513547">
        <w:tc>
          <w:tcPr>
            <w:tcW w:w="3402" w:type="dxa"/>
            <w:vAlign w:val="center"/>
          </w:tcPr>
          <w:p w14:paraId="7CB0F459"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B9AF451" w14:textId="7247B140" w:rsidR="00790567" w:rsidRPr="00962E2B" w:rsidRDefault="00CC5B31"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729B962C" w14:textId="77777777" w:rsidR="00790567" w:rsidRPr="00962E2B" w:rsidRDefault="00CC5B31"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5DD1284" w14:textId="77777777" w:rsidR="00790567" w:rsidRPr="00962E2B" w:rsidRDefault="00CC5B31"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4D902336" w14:textId="77777777" w:rsidTr="00513547">
        <w:tc>
          <w:tcPr>
            <w:tcW w:w="3402" w:type="dxa"/>
            <w:vAlign w:val="center"/>
          </w:tcPr>
          <w:p w14:paraId="5C27E3A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0155A463" w14:textId="77777777" w:rsidR="00790567" w:rsidRPr="00962E2B" w:rsidRDefault="00CC5B31"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1"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00CD02A3" w14:textId="77777777" w:rsidTr="00513547">
        <w:tc>
          <w:tcPr>
            <w:tcW w:w="3402" w:type="dxa"/>
            <w:vAlign w:val="center"/>
          </w:tcPr>
          <w:p w14:paraId="2DA39FC4"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7934FCA3"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2"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06721AE1" w14:textId="77777777" w:rsidTr="00513547">
        <w:tc>
          <w:tcPr>
            <w:tcW w:w="3402" w:type="dxa"/>
            <w:vAlign w:val="center"/>
          </w:tcPr>
          <w:p w14:paraId="53EADFC9"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7498012D"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2C02EF50" w14:textId="77777777" w:rsidTr="00513547">
        <w:tc>
          <w:tcPr>
            <w:tcW w:w="3402" w:type="dxa"/>
            <w:vAlign w:val="center"/>
          </w:tcPr>
          <w:p w14:paraId="627DE335"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12824E4F"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6CAD0D6F" w14:textId="77777777" w:rsidTr="00513547">
        <w:tc>
          <w:tcPr>
            <w:tcW w:w="3402" w:type="dxa"/>
            <w:vAlign w:val="center"/>
          </w:tcPr>
          <w:p w14:paraId="07A395E6"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29BA571F"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4002FBB6" w14:textId="77777777" w:rsidTr="00513547">
        <w:tc>
          <w:tcPr>
            <w:tcW w:w="3402" w:type="dxa"/>
            <w:vAlign w:val="center"/>
          </w:tcPr>
          <w:p w14:paraId="45E95EF9"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4ED55D8"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7B5FB20C" w14:textId="77777777" w:rsidTr="00513547">
        <w:tc>
          <w:tcPr>
            <w:tcW w:w="3402" w:type="dxa"/>
            <w:vAlign w:val="center"/>
          </w:tcPr>
          <w:p w14:paraId="4D7F5074"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283E5C17"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21B733F4" w14:textId="77777777" w:rsidTr="00513547">
        <w:tc>
          <w:tcPr>
            <w:tcW w:w="3402" w:type="dxa"/>
            <w:vAlign w:val="center"/>
          </w:tcPr>
          <w:p w14:paraId="213E7271"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73B92B18"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77B5EC3E" w14:textId="77777777" w:rsidTr="00513547">
        <w:tc>
          <w:tcPr>
            <w:tcW w:w="3402" w:type="dxa"/>
            <w:vAlign w:val="center"/>
          </w:tcPr>
          <w:p w14:paraId="0C50D16A"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137E84B6"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0743FBEC" w14:textId="77777777" w:rsidTr="00513547">
        <w:tc>
          <w:tcPr>
            <w:tcW w:w="3402" w:type="dxa"/>
            <w:vAlign w:val="center"/>
          </w:tcPr>
          <w:p w14:paraId="1934F439" w14:textId="77777777" w:rsidR="00790567" w:rsidRPr="00962E2B" w:rsidRDefault="00790567" w:rsidP="00624867">
            <w:pPr>
              <w:pStyle w:val="RegAbsatzNr"/>
              <w:spacing w:before="0"/>
              <w:rPr>
                <w:sz w:val="20"/>
              </w:rPr>
            </w:pPr>
            <w:r w:rsidRPr="00962E2B">
              <w:rPr>
                <w:sz w:val="20"/>
              </w:rPr>
              <w:t>Leistungsabzeichen / Reservistenleistungsabzeichen</w:t>
            </w:r>
          </w:p>
        </w:tc>
        <w:tc>
          <w:tcPr>
            <w:tcW w:w="5778" w:type="dxa"/>
            <w:vAlign w:val="center"/>
          </w:tcPr>
          <w:p w14:paraId="1F89DF30" w14:textId="77777777" w:rsidR="00790567" w:rsidRPr="00962E2B" w:rsidRDefault="00513547" w:rsidP="00624867">
            <w:pPr>
              <w:pStyle w:val="RegAbsatzNr"/>
              <w:spacing w:before="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16253950" w14:textId="77777777" w:rsidTr="00513547">
        <w:tc>
          <w:tcPr>
            <w:tcW w:w="3402" w:type="dxa"/>
            <w:vAlign w:val="center"/>
          </w:tcPr>
          <w:p w14:paraId="56244B26"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4963D668"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61193756" w14:textId="77777777" w:rsidTr="00513547">
        <w:tc>
          <w:tcPr>
            <w:tcW w:w="3402" w:type="dxa"/>
            <w:vAlign w:val="center"/>
          </w:tcPr>
          <w:p w14:paraId="2D146A43"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033D48A9"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76383D2A" w14:textId="77777777" w:rsidTr="00513547">
        <w:tc>
          <w:tcPr>
            <w:tcW w:w="3402" w:type="dxa"/>
            <w:vAlign w:val="center"/>
          </w:tcPr>
          <w:p w14:paraId="1F6CC413"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2AAAD19D"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7246C3A0" w14:textId="77777777" w:rsidTr="00513547">
        <w:tc>
          <w:tcPr>
            <w:tcW w:w="3402" w:type="dxa"/>
            <w:vAlign w:val="center"/>
          </w:tcPr>
          <w:p w14:paraId="668F58E2" w14:textId="77777777" w:rsidR="00790567" w:rsidRPr="00962E2B" w:rsidRDefault="00790567" w:rsidP="00624867">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451D435" w14:textId="2F8B3550" w:rsidR="00790567" w:rsidRPr="00962E2B" w:rsidRDefault="00CC5B31" w:rsidP="00624867">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4"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B88F7EB" w14:textId="77777777" w:rsidTr="00513547">
        <w:tc>
          <w:tcPr>
            <w:tcW w:w="3402" w:type="dxa"/>
            <w:vAlign w:val="center"/>
          </w:tcPr>
          <w:p w14:paraId="1FCBD12E" w14:textId="77777777" w:rsidR="00790567" w:rsidRPr="00962E2B" w:rsidRDefault="00513547" w:rsidP="00624867">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69249585" w14:textId="77777777" w:rsidR="00790567" w:rsidRPr="00962E2B" w:rsidRDefault="00CC5B31" w:rsidP="00624867">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5"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BB2C154" w14:textId="77777777" w:rsidTr="00513547">
        <w:tc>
          <w:tcPr>
            <w:tcW w:w="3402" w:type="dxa"/>
            <w:vAlign w:val="center"/>
          </w:tcPr>
          <w:p w14:paraId="109BBBBB" w14:textId="77777777" w:rsidR="00790567" w:rsidRPr="00962E2B" w:rsidRDefault="00513547" w:rsidP="00624867">
            <w:pPr>
              <w:pStyle w:val="RegAbsatzNr"/>
              <w:spacing w:before="0"/>
              <w:rPr>
                <w:sz w:val="20"/>
              </w:rPr>
            </w:pPr>
            <w:r>
              <w:rPr>
                <w:sz w:val="20"/>
              </w:rPr>
              <w:t>Allg</w:t>
            </w:r>
            <w:r w:rsidR="00790567" w:rsidRPr="00962E2B">
              <w:rPr>
                <w:sz w:val="20"/>
              </w:rPr>
              <w:t>. UTE als Papierform</w:t>
            </w:r>
          </w:p>
        </w:tc>
        <w:tc>
          <w:tcPr>
            <w:tcW w:w="5778" w:type="dxa"/>
            <w:vAlign w:val="center"/>
          </w:tcPr>
          <w:p w14:paraId="417DA1BE" w14:textId="77777777" w:rsidR="00790567" w:rsidRPr="00962E2B" w:rsidRDefault="00CC5B31" w:rsidP="00624867">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622B94" w14:textId="77777777" w:rsidTr="00513547">
        <w:tc>
          <w:tcPr>
            <w:tcW w:w="3402" w:type="dxa"/>
            <w:vAlign w:val="center"/>
          </w:tcPr>
          <w:p w14:paraId="63AF7C0B" w14:textId="77777777" w:rsidR="00790567" w:rsidRPr="00962E2B" w:rsidRDefault="00790567" w:rsidP="00624867">
            <w:pPr>
              <w:pStyle w:val="RegAbsatzNr"/>
              <w:spacing w:before="0"/>
              <w:rPr>
                <w:sz w:val="20"/>
              </w:rPr>
            </w:pPr>
            <w:r w:rsidRPr="00962E2B">
              <w:rPr>
                <w:sz w:val="20"/>
              </w:rPr>
              <w:t>Sehhilfe</w:t>
            </w:r>
          </w:p>
        </w:tc>
        <w:tc>
          <w:tcPr>
            <w:tcW w:w="5778" w:type="dxa"/>
            <w:vAlign w:val="center"/>
          </w:tcPr>
          <w:p w14:paraId="5E36AB9A" w14:textId="77777777" w:rsidR="00790567" w:rsidRPr="00962E2B" w:rsidRDefault="00CC5B31" w:rsidP="00624867">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6D4726BB" w14:textId="77777777" w:rsidTr="00513547">
        <w:tc>
          <w:tcPr>
            <w:tcW w:w="3402" w:type="dxa"/>
            <w:vAlign w:val="center"/>
          </w:tcPr>
          <w:p w14:paraId="3B2EB78A"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0A43FCD5" w14:textId="6F06A2D8" w:rsidR="00790567" w:rsidRPr="00962E2B" w:rsidRDefault="00CC5B31" w:rsidP="00513547">
            <w:pPr>
              <w:pStyle w:val="RegAbsatzNr"/>
              <w:spacing w:before="0" w:line="276" w:lineRule="auto"/>
              <w:rPr>
                <w:sz w:val="20"/>
              </w:rPr>
            </w:pPr>
            <w:sdt>
              <w:sdtPr>
                <w:rPr>
                  <w:sz w:val="20"/>
                </w:rPr>
                <w:id w:val="-790898845"/>
                <w14:checkbox>
                  <w14:checked w14:val="1"/>
                  <w14:checkedState w14:val="2612" w14:font="MS Gothic"/>
                  <w14:uncheckedState w14:val="2610" w14:font="MS Gothic"/>
                </w14:checkbox>
              </w:sdtPr>
              <w:sdtEndPr/>
              <w:sdtContent>
                <w:r w:rsidR="00624867">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5DA5CC58"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C9D21E9"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4C448D16" w14:textId="77777777" w:rsidTr="004A6825">
        <w:trPr>
          <w:trHeight w:val="107"/>
        </w:trPr>
        <w:tc>
          <w:tcPr>
            <w:tcW w:w="9992" w:type="dxa"/>
          </w:tcPr>
          <w:p w14:paraId="732ACE98"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CE5662C" w14:textId="77777777" w:rsidR="00790567" w:rsidRPr="00790567" w:rsidRDefault="00790567" w:rsidP="00790567">
      <w:pPr>
        <w:pStyle w:val="RegAbsatzNr"/>
        <w:rPr>
          <w:sz w:val="20"/>
        </w:rPr>
      </w:pPr>
      <w:r w:rsidRPr="00790567">
        <w:rPr>
          <w:sz w:val="20"/>
        </w:rPr>
        <w:t>Ich wurde über folgendes informiert:</w:t>
      </w:r>
    </w:p>
    <w:p w14:paraId="078D9661" w14:textId="77777777" w:rsidR="00790567" w:rsidRPr="00790567" w:rsidRDefault="00790567" w:rsidP="00790567">
      <w:pPr>
        <w:pStyle w:val="RegAbsatzNr"/>
        <w:rPr>
          <w:sz w:val="20"/>
        </w:rPr>
      </w:pPr>
      <w:r w:rsidRPr="00790567">
        <w:rPr>
          <w:sz w:val="20"/>
        </w:rPr>
        <w:t>1. Freiwilligkeit der Einwilligung</w:t>
      </w:r>
    </w:p>
    <w:p w14:paraId="5DCECC65"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618431A1" w14:textId="77777777" w:rsidR="00790567" w:rsidRPr="00790567" w:rsidRDefault="00790567" w:rsidP="00790567">
      <w:pPr>
        <w:pStyle w:val="RegAbsatzNr"/>
        <w:rPr>
          <w:sz w:val="20"/>
        </w:rPr>
      </w:pPr>
      <w:r w:rsidRPr="00790567">
        <w:rPr>
          <w:sz w:val="20"/>
        </w:rPr>
        <w:t>2. Widerrufsmöglichkeit</w:t>
      </w:r>
    </w:p>
    <w:p w14:paraId="2770DFC1"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3044C907" w14:textId="77777777" w:rsidR="00790567" w:rsidRPr="00790567" w:rsidRDefault="00790567" w:rsidP="00790567">
      <w:pPr>
        <w:pStyle w:val="RegAbsatzNr"/>
        <w:rPr>
          <w:sz w:val="20"/>
        </w:rPr>
      </w:pPr>
      <w:r w:rsidRPr="00790567">
        <w:rPr>
          <w:sz w:val="20"/>
        </w:rPr>
        <w:t>3. Weiterer Verarbeitungsgang</w:t>
      </w:r>
    </w:p>
    <w:p w14:paraId="59E0EA2F"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Rechtsgrundlage für den o.g. Verarbeitungszweck ist die Einwilligung gemäß Art. 6 Abs. 1a, Art. 7 EU DSGVO (ggf. i. V. m. Art. 88 EU DSGVO i. V. m. § 26 Abs. 2 BDSB*).</w:t>
      </w:r>
    </w:p>
    <w:p w14:paraId="2484E258"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Speicherung der Daten ist auf zwei Jahre nach Ihrer letzten Teilnahme an einer Maßnahme der Bundeswehr vorgesehen.</w:t>
      </w:r>
    </w:p>
    <w:p w14:paraId="18EC1892"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34776145" w14:textId="77777777" w:rsidR="00B36700" w:rsidRDefault="00790567" w:rsidP="00902591">
      <w:pPr>
        <w:pStyle w:val="RegAbsatzNr"/>
        <w:numPr>
          <w:ilvl w:val="0"/>
          <w:numId w:val="9"/>
        </w:numPr>
        <w:tabs>
          <w:tab w:val="clear" w:pos="851"/>
          <w:tab w:val="left" w:pos="567"/>
        </w:tabs>
        <w:spacing w:before="0"/>
        <w:ind w:left="567" w:hanging="283"/>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62DB71CD" w14:textId="77777777" w:rsidR="00790567" w:rsidRPr="00790567" w:rsidRDefault="00790567" w:rsidP="00902591">
      <w:pPr>
        <w:pStyle w:val="RegAbsatzNr"/>
        <w:tabs>
          <w:tab w:val="clear" w:pos="284"/>
          <w:tab w:val="clear" w:pos="851"/>
          <w:tab w:val="left" w:pos="567"/>
        </w:tabs>
        <w:spacing w:before="0"/>
        <w:ind w:left="567"/>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17A9A83B"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62A7A258" w14:textId="15A80AEF"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Auskunft über meine Daten (gemäß Art. 15 EU DSGVO), </w:t>
      </w:r>
    </w:p>
    <w:p w14:paraId="540BEBAD" w14:textId="7FC64E5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Berichtigung (gemäß Art. 16 EU DSGVO),</w:t>
      </w:r>
    </w:p>
    <w:p w14:paraId="685D204A" w14:textId="75B978F0"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Löschung (gemäß Art. 17 EU DSGVO),</w:t>
      </w:r>
    </w:p>
    <w:p w14:paraId="57ACABEB" w14:textId="676174B7"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Einschränkung der Verarbeitung (gemäß Art. 18 EU DSGVO),</w:t>
      </w:r>
    </w:p>
    <w:p w14:paraId="164C4BF0" w14:textId="20C76F1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Widerspruch gegen die Verarbeitung (gemäß Art. 21 EU DSGVO),</w:t>
      </w:r>
    </w:p>
    <w:p w14:paraId="0809E971" w14:textId="0D878DFF" w:rsid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Recht auf Beschwerde bei der </w:t>
      </w:r>
      <w:r w:rsidR="006C5168">
        <w:rPr>
          <w:sz w:val="20"/>
        </w:rPr>
        <w:t xml:space="preserve">bzw. dem </w:t>
      </w:r>
      <w:r w:rsidRPr="00790567">
        <w:rPr>
          <w:sz w:val="20"/>
        </w:rPr>
        <w:t>Beauftragten für den Datenschutz und die Informationsfreiheit</w:t>
      </w:r>
      <w:r w:rsidR="006C5168">
        <w:rPr>
          <w:sz w:val="20"/>
        </w:rPr>
        <w:t xml:space="preserve"> </w:t>
      </w:r>
      <w:r w:rsidRPr="00790567">
        <w:rPr>
          <w:sz w:val="20"/>
        </w:rPr>
        <w:t>(gemäß Art. 77 EU DSGVO).</w:t>
      </w:r>
    </w:p>
    <w:p w14:paraId="7F4D50D0" w14:textId="77777777" w:rsidR="00513547" w:rsidRPr="00790567" w:rsidRDefault="00513547" w:rsidP="00790567">
      <w:pPr>
        <w:pStyle w:val="RegAbsatzNr"/>
        <w:spacing w:before="0"/>
        <w:rPr>
          <w:sz w:val="20"/>
        </w:rPr>
      </w:pPr>
    </w:p>
    <w:p w14:paraId="542247AD"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6"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Pr="00B36700">
        <w:rPr>
          <w:sz w:val="20"/>
          <w:u w:val="single"/>
        </w:rPr>
        <w:t xml:space="preserve"> , </w:t>
      </w:r>
      <w:r w:rsidRPr="00B36700">
        <w:rPr>
          <w:sz w:val="20"/>
          <w:u w:val="single"/>
        </w:rPr>
        <w:fldChar w:fldCharType="begin">
          <w:ffData>
            <w:name w:val="Text27"/>
            <w:enabled/>
            <w:calcOnExit w:val="0"/>
            <w:textInput/>
          </w:ffData>
        </w:fldChar>
      </w:r>
      <w:bookmarkStart w:id="27"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00790567" w:rsidRPr="00B36700">
        <w:rPr>
          <w:sz w:val="20"/>
          <w:u w:val="single"/>
        </w:rPr>
        <w:t>_________________________________________________</w:t>
      </w:r>
      <w:r w:rsidRPr="00B36700">
        <w:rPr>
          <w:sz w:val="20"/>
          <w:u w:val="single"/>
        </w:rPr>
        <w:t>___________________________</w:t>
      </w:r>
    </w:p>
    <w:p w14:paraId="4224AB76"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9777" w14:textId="77777777" w:rsidR="00CC5B31" w:rsidRDefault="00CC5B31" w:rsidP="00084695">
      <w:pPr>
        <w:spacing w:line="240" w:lineRule="auto"/>
      </w:pPr>
      <w:r>
        <w:separator/>
      </w:r>
    </w:p>
  </w:endnote>
  <w:endnote w:type="continuationSeparator" w:id="0">
    <w:p w14:paraId="2276CB84" w14:textId="77777777" w:rsidR="00CC5B31" w:rsidRDefault="00CC5B31"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9E95" w14:textId="77777777" w:rsidR="00CC5B31" w:rsidRDefault="00CC5B31" w:rsidP="00084695">
      <w:pPr>
        <w:spacing w:line="240" w:lineRule="auto"/>
      </w:pPr>
      <w:r>
        <w:separator/>
      </w:r>
    </w:p>
  </w:footnote>
  <w:footnote w:type="continuationSeparator" w:id="0">
    <w:p w14:paraId="6BF75227" w14:textId="77777777" w:rsidR="00CC5B31" w:rsidRDefault="00CC5B31"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26B6AEA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66B0C65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67FCA40B" w14:textId="77777777" w:rsidTr="004A6825">
      <w:tc>
        <w:tcPr>
          <w:tcW w:w="2268" w:type="dxa"/>
        </w:tcPr>
        <w:p w14:paraId="49565651"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103A369F"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244E3965"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8" w:name="Regelungstyp"/>
          <w:bookmarkStart w:id="29" w:name="_Toc363578907"/>
          <w:r w:rsidRPr="00084695">
            <w:rPr>
              <w:rFonts w:eastAsia="Times New Roman"/>
              <w:szCs w:val="24"/>
            </w:rPr>
            <w:t>A2-1300/0-0-2</w:t>
          </w:r>
        </w:p>
      </w:tc>
    </w:tr>
    <w:bookmarkEnd w:id="28"/>
    <w:bookmarkEnd w:id="29"/>
  </w:tbl>
  <w:p w14:paraId="622E175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3EB"/>
    <w:multiLevelType w:val="hybridMultilevel"/>
    <w:tmpl w:val="18D6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3"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7"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B7381A"/>
    <w:multiLevelType w:val="hybridMultilevel"/>
    <w:tmpl w:val="7D84D7A8"/>
    <w:lvl w:ilvl="0" w:tplc="64DA665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cryptProviderType="rsaAES" w:cryptAlgorithmClass="hash" w:cryptAlgorithmType="typeAny" w:cryptAlgorithmSid="14" w:cryptSpinCount="100000" w:hash="eF/ri6cGT8pikiMWG9AYuk+ekAHxBLBGfHyNJCkdF/QNlI+1dQO0BldIwr0cbRKT/xnS8PvmpNjscoPP2duqIQ==" w:salt="R9VVDKGfqrICqo3PMJhO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2C4864"/>
    <w:rsid w:val="002D16C7"/>
    <w:rsid w:val="004556FD"/>
    <w:rsid w:val="00463495"/>
    <w:rsid w:val="004D1E31"/>
    <w:rsid w:val="0050739C"/>
    <w:rsid w:val="00513547"/>
    <w:rsid w:val="005B4624"/>
    <w:rsid w:val="00603266"/>
    <w:rsid w:val="00624867"/>
    <w:rsid w:val="0067183D"/>
    <w:rsid w:val="006C5168"/>
    <w:rsid w:val="006F4E11"/>
    <w:rsid w:val="007219C4"/>
    <w:rsid w:val="00756626"/>
    <w:rsid w:val="00790567"/>
    <w:rsid w:val="007F021B"/>
    <w:rsid w:val="00833044"/>
    <w:rsid w:val="0090162F"/>
    <w:rsid w:val="00902591"/>
    <w:rsid w:val="009251B3"/>
    <w:rsid w:val="00962E2B"/>
    <w:rsid w:val="00980608"/>
    <w:rsid w:val="0098390A"/>
    <w:rsid w:val="009E07FB"/>
    <w:rsid w:val="00A34DCA"/>
    <w:rsid w:val="00A65AA6"/>
    <w:rsid w:val="00AC3981"/>
    <w:rsid w:val="00B36700"/>
    <w:rsid w:val="00BB2A71"/>
    <w:rsid w:val="00C579C8"/>
    <w:rsid w:val="00CC5B31"/>
    <w:rsid w:val="00CF216D"/>
    <w:rsid w:val="00D21092"/>
    <w:rsid w:val="00E21DD6"/>
    <w:rsid w:val="00F00632"/>
    <w:rsid w:val="00FE7EED"/>
    <w:rsid w:val="00FF6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469884B6D31740BA5A71F6DD86AA90" ma:contentTypeVersion="13" ma:contentTypeDescription="Ein neues Dokument erstellen." ma:contentTypeScope="" ma:versionID="71288cbed2c6ae61983e9620a39e96a4">
  <xsd:schema xmlns:xsd="http://www.w3.org/2001/XMLSchema" xmlns:xs="http://www.w3.org/2001/XMLSchema" xmlns:p="http://schemas.microsoft.com/office/2006/metadata/properties" xmlns:ns2="57d949d6-fded-4bb1-94a6-44aafe66f6d7" xmlns:ns3="45ef92d1-4695-47e5-8945-c5ce9bae85d7" targetNamespace="http://schemas.microsoft.com/office/2006/metadata/properties" ma:root="true" ma:fieldsID="506075ee732ee9d169961e566d7f6300" ns2:_="" ns3:_="">
    <xsd:import namespace="57d949d6-fded-4bb1-94a6-44aafe66f6d7"/>
    <xsd:import namespace="45ef92d1-4695-47e5-8945-c5ce9bae85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949d6-fded-4bb1-94a6-44aafe66f6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479f1a61-f107-4bfa-9211-a26c3eafb2cb}" ma:internalName="TaxCatchAll" ma:showField="CatchAllData" ma:web="57d949d6-fded-4bb1-94a6-44aafe66f6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ef92d1-4695-47e5-8945-c5ce9bae85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d949d6-fded-4bb1-94a6-44aafe66f6d7">
      <Value>33</Value>
      <Value>15</Value>
      <Value>2343</Value>
      <Value>148</Value>
      <Value>147</Value>
      <Value>75</Value>
      <Value>123</Value>
      <Value>122</Value>
    </TaxCatchAll>
    <lcf76f155ced4ddcb4097134ff3c332f xmlns="45ef92d1-4695-47e5-8945-c5ce9bae85d7">
      <Terms xmlns="http://schemas.microsoft.com/office/infopath/2007/PartnerControls"/>
    </lcf76f155ced4ddcb4097134ff3c332f>
    <_dlc_DocId xmlns="57d949d6-fded-4bb1-94a6-44aafe66f6d7">XQVAXSUR5MRN-1645595685-11298</_dlc_DocId>
    <_dlc_DocIdUrl xmlns="57d949d6-fded-4bb1-94a6-44aafe66f6d7">
      <Url>https://derreservistenverband.sharepoint.com/sites/GS-Bogen/_layouts/15/DocIdRedir.aspx?ID=XQVAXSUR5MRN-1645595685-11298</Url>
      <Description>XQVAXSUR5MRN-1645595685-11298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9A58AB-8752-41A0-BDDB-70C5D7A2F634}"/>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customXml/itemProps4.xml><?xml version="1.0" encoding="utf-8"?>
<ds:datastoreItem xmlns:ds="http://schemas.openxmlformats.org/officeDocument/2006/customXml" ds:itemID="{1DBA8ADD-2E06-4030-BEA3-5149C6036638}"/>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Schmid, Susanne</cp:lastModifiedBy>
  <cp:revision>2</cp:revision>
  <dcterms:created xsi:type="dcterms:W3CDTF">2025-03-10T08:01:00Z</dcterms:created>
  <dcterms:modified xsi:type="dcterms:W3CDTF">2025-03-10T08:01:00Z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0x01010042469884B6D31740BA5A71F6DD86AA90</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2343;#ÖFFENTLICH|7afcbf58-3314-4edf-b36b-26820ee9560e</vt:lpwstr>
  </property>
  <property fmtid="{D5CDD505-2E9C-101B-9397-08002B2CF9AE}" pid="6" name="ZRMSServiceRelevance">
    <vt:lpwstr>15;#Grundbetrieb|0a9c46c6-e8da-4318-86ba-36ddeb01c010</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ZRMSRegulationTargetGroup">
    <vt:lpwstr/>
  </property>
  <property fmtid="{D5CDD505-2E9C-101B-9397-08002B2CF9AE}" pid="10" name="ZRMSRegRespAuth">
    <vt:lpwstr/>
  </property>
  <property fmtid="{D5CDD505-2E9C-101B-9397-08002B2CF9AE}" pid="11" name="ZRMSReleaseIn">
    <vt:lpwstr/>
  </property>
  <property fmtid="{D5CDD505-2E9C-101B-9397-08002B2CF9AE}" pid="12" name="SPPCopyMoveSourceUrl">
    <vt:lpwstr>https://vorgang1.dokmbw.bundeswehr.org/sites/ZRMS17/6a4f035077d54ea7a28bdbfc5feacf95/801/Regelungsdokumente/Anlagen/Anlage 8.7 zu A2-1300-0-0-2-V-4.2.docx</vt:lpwstr>
  </property>
  <property fmtid="{D5CDD505-2E9C-101B-9397-08002B2CF9AE}" pid="13" name="_dlc_DocIdItemGuid">
    <vt:lpwstr>a20c5b29-9956-48b5-8807-eab413e6a462</vt:lpwstr>
  </property>
</Properties>
</file>